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15" w:rsidRDefault="005A5D15" w:rsidP="005A5D15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Lorem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adipiscing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 magna,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rutrum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convallis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porttitor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a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est. In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Suspendisse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potenti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magna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urna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lacus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accumsan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sodales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at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sollicitudin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consequat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metus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lacinia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semper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vestibulum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egestas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 quam.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dignissim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efficitur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Interdum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malesuada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fames ac ante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primis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faucibus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sagittis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ante, ac semper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urna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finibus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a.</w:t>
      </w:r>
    </w:p>
    <w:p w:rsidR="005A5D15" w:rsidRDefault="005A5D15" w:rsidP="005A5D15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Vivamus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condimentum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libero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lacus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suscipit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Proin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orci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accumsan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Vestibulum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vulputate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pretium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Aenean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nisi,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interdum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a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porttitor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tempor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quam. Integer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eros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pretium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pretium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lacus at, dictum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efficitur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luctus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non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gravida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scelerisque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fermentum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quam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gravida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luctus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ornare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justo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pretium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a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Class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aptent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taciti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sociosqu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litora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torquent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conubia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nostra, 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inceptos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himenaeos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molestie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Maecenas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ullamcorper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id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orci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ullamcorper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ultricies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justo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tristique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ex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iaculis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tristique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metus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5A5D15" w:rsidRDefault="005A5D15" w:rsidP="005A5D15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finibus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dui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tempor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justo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iaculis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lacus in,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Suspendisse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dapibus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luctus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Vivamus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ante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nisl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Maecenas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orci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enim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vulputate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egestas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tristique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dignissim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nisi ligula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enim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massa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risus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risus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Praesent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id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gravida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magna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5A5D15" w:rsidRDefault="005A5D15" w:rsidP="005A5D15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Fusce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ultrices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rutrum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risus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sapien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egestas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orci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elementum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elementum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vulputate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ac.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ex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convallis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sodales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commodo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ligula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faucibus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bibendum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massa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blandit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nibh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consequat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Interdum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malesuada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fames ac ante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primis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faucibus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Lorem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adipiscing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Class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aptent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taciti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sociosqu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litora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torquent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conubia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nostra, 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inceptos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himenaeos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Curabitur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dignissim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Etiam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sapien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mattis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semper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sodales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posuere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ornare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posuere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eleifend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5A5D15" w:rsidRDefault="005A5D15" w:rsidP="005A5D15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maximus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vulputate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auctor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nisi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iaculis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Curabitur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nisl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dignissim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convallis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id,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ac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Proin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bibendum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dictum ex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Morbi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leo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ex.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id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nisi sit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massa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rutrum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vehicula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Maecenas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ultricies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scelerisque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tempor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dui.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Praesent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hendrerit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varius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hendrerit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et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euismod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consequat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5C0B44" w:rsidRDefault="005C0B44">
      <w:bookmarkStart w:id="0" w:name="_GoBack"/>
      <w:bookmarkEnd w:id="0"/>
    </w:p>
    <w:sectPr w:rsidR="005C0B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0Nzc2MzQ2sTQ1MDZR0lEKTi0uzszPAykwrAUAjXz/qCwAAAA="/>
  </w:docVars>
  <w:rsids>
    <w:rsidRoot w:val="005A5D15"/>
    <w:rsid w:val="005A5D15"/>
    <w:rsid w:val="005C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312092-494E-4C15-BBAA-4F9B2547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5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8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 A. Jones</dc:creator>
  <cp:keywords/>
  <dc:description/>
  <cp:lastModifiedBy>Dominic A. Jones</cp:lastModifiedBy>
  <cp:revision>1</cp:revision>
  <dcterms:created xsi:type="dcterms:W3CDTF">2017-01-06T11:56:00Z</dcterms:created>
  <dcterms:modified xsi:type="dcterms:W3CDTF">2017-01-06T11:57:00Z</dcterms:modified>
</cp:coreProperties>
</file>