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qjson 0.9.0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2002-2007, 2009-2012 Free Software Foundation, Inc.</w:t>
        <w:br/>
        <w:t>Copyright (C) 2002, 2003, 2004, 2005, 2006 Free Software Foundation, Inc.</w:t>
        <w:br/>
        <w:t>Copyright (C) 1991, 1999 Free Software Foundation, Inc.</w:t>
        <w:br/>
        <w:t>Copyright (C) 2009 Michael Leupold &lt;lemma@confuego.org&gt;</w:t>
        <w:br/>
        <w:t>Copyright (C) 2013 Silvio Moioli &lt;silvio@moioli.net&gt;</w:t>
        <w:br/>
        <w:t>Copyright (C) 2008 Flavio Castelli &lt;flavio.castelli@gmail.com&gt;</w:t>
        <w:br/>
        <w:t>Copyright (C) 2010 Flavio Castelli &lt;flavio@castelli.name&gt;</w:t>
        <w:br/>
        <w:t>Copyright (C) 2009 Pino Toscano &lt;pino@kde.org&gt;</w:t>
        <w:br/>
        <w:t>Copyright (C) 2014 Sune Vuorela &lt;sune@ange.dk&gt;</w:t>
        <w:br/>
        <w:t>Copyright (C) 2002-2012 Free Software Foundation, Inc.</w:t>
        <w:br/>
        <w:t>Copyright (C) 2016 Anton Kudryavtsev &lt;a.kudryavtsev@netris.ru&gt;</w:t>
        <w:br/>
        <w:t>Copyright (C) 2009 Flavio Castelli &lt;flavio@castelli.name&gt; 2009 Frank Osterfeld &lt;osterfeld@kde.org&gt;</w:t>
        <w:br/>
        <w:t>Copyright (C) 2009 Frank Osterfeld &lt;osterfeld@kde.org&gt;</w:t>
        <w:br/>
        <w:t>Copyright (c) 1993 The Regents of the University of California.</w:t>
        <w:br/>
        <w:t>Copyright (C) 2009 Flavio Castelli &lt;flavio@castelli.name&gt;</w:t>
        <w:br/>
        <w:t>2009 Frank Osterfeld &lt;osterfeld@kde.org&gt;</w:t>
        <w:br/>
        <w:t>Copyright (C) 2009 Flavio Castelli &lt;flavio.castelli@gmail.com&gt;</w:t>
        <w:br/>
        <w:t>Copyright (C) 2009 Till Adam &lt;adam@kde.org&gt;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(3)5Ugu1dMf4IyyZH1tPQ3RFqrH5Yx3TJPRCNMtkMTCjCbzEEOjFZ1HLqvbLfL3wtCEg3fkrnuE
dIftI2iF3oMg1e7lvN7tS7r+E8fYBCDifi52LTQI3lfabnBUkG0GGxZMUG4krKIR2zNkVIhV
UkqdIpiZSNVzxRnbt4+Er0+LrWpnw0Z7zsr8ev1AeeS8j2V2JY8cj6doaokFNEcB41uG04WJ
/9yDfoePYehHqPoXdf</vt:lpwstr>
  </property>
  <property fmtid="{D5CDD505-2E9C-101B-9397-08002B2CF9AE}" pid="11" name="_2015_ms_pID_7253431">
    <vt:lpwstr>OCZcmesmtK43ba99xK+ZBtLjGq4bXoJ/Z/EmTzwqdKFgQb5j77CgN8
RSiDpzKW5JR2btSWsIzAQMmHhqnaUaxI0uH4+qul+YgI3YvURD1fOnCu0PxHvDOyd8yPwALg
/x5lJlEa9d23rpnGIN9R9Ai+6R0Dh7VtggQEg7qkSs/5w0GwXJpC3aPnZdoa2qm3FTiLgDU9
Mhd0dYEBKazcOXTt1EYWtL83G+xxlUgHRCPF</vt:lpwstr>
  </property>
  <property fmtid="{D5CDD505-2E9C-101B-9397-08002B2CF9AE}" pid="12" name="_2015_ms_pID_7253432">
    <vt:lpwstr>/MLqVyLgMr0MEM8wqDUuFd5ClaJQNY84n/kW
hPcH/v9EXPYPRJoYIjNP6BrK65sMPmiAsBi6+0RdCrnXhoU3RbM=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