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nodejs-isarray 2.0.5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Julian Gruber &lt;julian@juliangruber.com&gt;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(3)zGvXlIAmc3fa59ZaekT6483Wt5hXBffXla2HJ734IshuP1/PqheVWl3QVfdxL2XCLEz2kg8E
Fy/0v76sSB3MPbX0tbv6f47QhZ2jlhknnBKj9Yiudstk73gRfkp3IyJQgKsLAxyJnESLZ49z
pkcBiystl/OkPpyupcLAzASKoMkblKgTYKc7u/pePVLYarDrwNqlBs2UKO2vkTc/A59kaYyi
avX0Nw4YfjGn3dTkOB</vt:lpwstr>
  </property>
  <property fmtid="{D5CDD505-2E9C-101B-9397-08002B2CF9AE}" pid="11" name="_2015_ms_pID_7253431">
    <vt:lpwstr>Ts8XQR5FeohKzZnmn4MNCitdOqnKOwlP00xtClrYV3D70fuTUlpHvf
LxEPxrFNB2meBL0esw+gUf1qn9gqQOG6V83lSAgBHoHsYqRfKsVtmwGKi/VofP4tECY0LpsV
/95Lpi83BAsv1dAJ2ChVjSUAoJNyWtlRF5t9+PTiNl0AuPEEmz7AyDKts5hwVPKNBuUUUR6L
XvdjwpAsDfZrSrbgNS8+LvSpQ6EkCsxcFkYD</vt:lpwstr>
  </property>
  <property fmtid="{D5CDD505-2E9C-101B-9397-08002B2CF9AE}" pid="12" name="_2015_ms_pID_7253432">
    <vt:lpwstr>sILMjYHDKmmx3C81hQxM1J4X+u2+ijtndALR
egNKHM5XjP0wnqdZZLrovjGMyeZ6cBjtnGkXrsFGB7BzNsOGxPs=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